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25" w:rsidRDefault="000A5C25" w:rsidP="000A5C2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0A5C25">
        <w:rPr>
          <w:rFonts w:ascii="Times New Roman" w:hAnsi="Times New Roman" w:cs="Times New Roman"/>
          <w:sz w:val="28"/>
          <w:szCs w:val="28"/>
        </w:rPr>
        <w:t>ДОГОВОР НАЙМА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  <w:t xml:space="preserve">МЕСТА В ОБЩЕЖИТИИ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 xml:space="preserve"> № 2120201101002738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>г. Ишим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ФГАОУ ВО «Тюменский государственный университет», в лице заместителя директора ИПИ им. П.П. Ершова (филиал)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996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 xml:space="preserve"> Алексея Геннадьевича, действующего на основании доверенности от 09.01.2020 № 86, именуемый в дальнейшем «Наймодатель», с одной стороны, и граждани</w:t>
      </w:r>
      <w:proofErr w:type="gramStart"/>
      <w:r w:rsidRPr="000A5C25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0A5C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)</w:t>
      </w:r>
      <w:r w:rsidR="00996195">
        <w:rPr>
          <w:rFonts w:ascii="Times New Roman" w:hAnsi="Times New Roman" w:cs="Times New Roman"/>
          <w:sz w:val="28"/>
          <w:szCs w:val="28"/>
        </w:rPr>
        <w:t>………………………</w:t>
      </w:r>
      <w:r w:rsidRPr="000A5C25">
        <w:rPr>
          <w:rFonts w:ascii="Times New Roman" w:hAnsi="Times New Roman" w:cs="Times New Roman"/>
          <w:sz w:val="28"/>
          <w:szCs w:val="28"/>
        </w:rPr>
        <w:t>, Именуемый(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) в дальнейшем «Наниматель», с другой стороны, заключили настоящий Договор о нижеследующем.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>1. ПРЕДМЕТ ДОГОВОРА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1.1. Наймодатель предоставляет для проживания на период с 15.09.2020 по 15.07.2021 койко-место в жилом помещении (далее по тексту – место) в общежитии № 1 ИПИ им. П.П. Ершова (филиала)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, принадлежащем на праве собственности Российской Федерации и находящемся в оперативном управлении ФГАОУ ВО «Тюменский государственный университет».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1.2. Место в общежитии № 1 ИПИ им. П.П. Ершова (филиала)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 xml:space="preserve"> расположено по адресу: 627750, Тюменская </w:t>
      </w:r>
      <w:proofErr w:type="spellStart"/>
      <w:proofErr w:type="gramStart"/>
      <w:r w:rsidRPr="000A5C2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0A5C25">
        <w:rPr>
          <w:rFonts w:ascii="Times New Roman" w:hAnsi="Times New Roman" w:cs="Times New Roman"/>
          <w:sz w:val="28"/>
          <w:szCs w:val="28"/>
        </w:rPr>
        <w:t xml:space="preserve">, Ишим г, Ленина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, дом № 10, кв. 126.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1.3. Договор действует до даты 15.07.2021, после наступления которой, права и обязанности по настоящему договору прекращаются.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1.4. Место в жилом помещении предоставляется в связи с обучением в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>2. ПРАВА И ОБЯЗАННОСТИ НАНИМАТЕЛЯ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2.1. Наниматель имеет право: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2.1.1. проживать в жилом помещении (комнате) в течение срока, установленного настоящим Договором;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lastRenderedPageBreak/>
        <w:t xml:space="preserve">          2.1.2. пользоваться помещениями учебного и культурно-бытового назначения, оборудованием, инвентарем общежития;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2.1.3. осуществлять обмен, или замену жилого помещения (части жилого помещения);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2.1.4. осуществлять другие права, связанные с пользованием местом в общежитии, предусмотренные действующим законодательством и Положением о порядке проживания в общежитии федерального государственного автономного образовательного учреждения высшего образования «Тюменский государственный университет».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 Наниматель обязан: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2.2.1. представить документы для регистрации по месту пребывания в течение 7 дней со дня заключения настоящего Договора за исключением случаев, предусмотренных действующим законодательством;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2.2.2. получить направление для постановки на воинский учет в течение 7 дней со дня заключения настоящего Договора (для военнообязанных);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2.2.3. использовать место в общежитии по назначению;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2.2.4. соблюдать Правила пользования жилым помещением, утвержденные Постановлением Правительства Российской Федерации 21 января 2006 года № 25, Положение О порядке проживания в общежитии ФГАОУ ВО «Тюменский государственный университет», Правила внутреннего распорядка обучающихся ФГАОУ ВО «Тюменский государственный университет», Правила техники безопасности, пожарной и общественной безопасности, санитарные и противопожарные требования, правила содержания придомовой территории, установленные в соответствии с действующим законодательством Российской Федерации и локальными актами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2.2.5. при обнаружении неисправностей санитарно-технического и иного оборудования, находящегося в общежитии, сообщать о них заведующему общежитием, оставить заявку о ремонте на вахте общежития;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2.2.6. поддерживать надлежащее санитарное состояние жилого помещения;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2.2.7. своевременно вносить плату за жилое помещение и коммунальные услуги (обязательные платежи). Обязанность вносить плату возникает с момента заключения настоящего Договора;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2.2.8. переселиться на время капитального ремонта общежития в другое жилое помещение (место в жилом помещении), предоставленное Наймодателем, в случае, если ремонт не может быть произведен без выселения;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lastRenderedPageBreak/>
        <w:t xml:space="preserve">          2.2.9. обеспечивать возможность осмотра жилого помещения представителем Наймодателя с целью контроля технического, санитарного состояния жилого помещения, санитарно-технического и иного оборудования, находящегося в нем, а также для выполнения необходимых работ;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2.2.10. пользоваться местом в общежитии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2.2.11. возмещать причиненный материальный ущерб в соответствии с законодательством Российской Федерации и заключенным договором найма места в общежитии;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2.2.12. при расторжении или прекращении настоящего Договора, освободить место в общежитии в течение трех дней, передать его в надлежащем состоянии Наймодателю, а также погасить задолженность по оплате жилого помещения и коммунальных услуг;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2.2.13. обеспечивать сохранность жилого помещения;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2.2.14. временное отсутствие Нанимателя не влечет изменение прав и обязанностей по настоящему Договору, в том числе обязанности, указанной в п. 2.2.7 настоящего Договора;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2.2.15. за нарушение Положения «О порядке проживания в общежитии ФГАОУ ВО «Тюменский государственный университет» и Правил внутреннего распорядка обучающихся ФГАОУ ВО «Тюменский государственный университет» к проживающим могут быть применены меры дисциплинарного воздействия, предусмотренные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15.03.2013 № 185, статьей 43 Федерального закона от 29.12.2012 № 273-ФЗ «Об образовании в Российской Федерации».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 Нанимателю категорически запрещается: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2.3.1. курение табака, а также использование курительных приборов (кальянов,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, электронных сигарет и т.п.), потребление (распитие) алкогольной продукции, нахождение проживающего в общежитии в состоянии, оскорбляющем честь и достоинство проживающих, а также хранение, употребление, продажа запрещенных законодательством РФ препаратов, наркотических веществ на территориях, прилегающих к общежитиям, и в помещениях общежитий, в том числе в подъездах, на лестницах, лестничных площадках, в лифтах.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Нахождение проживающего в состоянии алкогольного, наркотического или иного токсического опьянения при совершении дисциплинарного </w:t>
      </w:r>
      <w:r w:rsidRPr="000A5C25">
        <w:rPr>
          <w:rFonts w:ascii="Times New Roman" w:hAnsi="Times New Roman" w:cs="Times New Roman"/>
          <w:sz w:val="28"/>
          <w:szCs w:val="28"/>
        </w:rPr>
        <w:lastRenderedPageBreak/>
        <w:t>проступка рассматривается как отягчающее обстоятельство;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2.3.2. хранить и использовать в общежитии пиротехнические, взрывчатые, химически опасные вещества, любой вид огнестрельного, травматического, пневматического или холодного оружия, арбалетов и т.п.;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2.3.3. нарушать противопожарные и санитарные правила содержания помещений общежития;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2.3.4. содержать животных в помещениях общежитий;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2.3.5. выполнять в помещениях общежитий работы или осуществлять иную деятельность, создающую повышенный шум и вибрацию, нарушающую нормальные условия проживания в общежитии других граждан;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2.3.6. пользоваться акустическими устройствами, иными устройствами до степени, нарушающей тишину в общежитии и покой проживающих, в будние дни с 22:00 до 08:00 часов, в выходные дни (суббота, воскресенье) и установленные федеральным законодательством нерабочие праздничные дни с 22:00 до 09:00 часов;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2.3.7. самовольно переселяться из одного жилого помещения в другое;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2.3.8. переносить инвентарь общежития из жилого помещения, за которым он закреплен, в другое жилое помещение;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2.3.9. самостоятельно производить демонтаж и ремонт санитарно-технического и иного инженерного оборудования; косметический ремонт занимаемого помещения без согласования с заведующим соответствующим общежитием;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2.3.10. устанавливать дополнительные замки, а также щеколды на входную дверь жилого помещения, используемого для проживания, производить замену замка без разрешения заведующего общежитием;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2.3.11. предоставлять свое жилое помещение для проживания другим лицам;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2.3.12. передавать пропуск прохода в общежитие другим гражданам;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2.3.13. использовать выделенные для проживания помещения в коммерческих целях, в том числе репетиторства;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2.3.14. проводить в общежитие посторонних лиц, оставлять их на ночлег;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2.3.15. допускать грубость и оскорбления в адрес проживающих, представителей обслуживающего персонала общежития, организаций, проводящих ремонтно-восстановительные, профилактические или иные работы в общежитии.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>3. ПРАВА И ОБЯЗАННОСТИ НАЙМОДАТЕЛЯ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3.1. Наймодатель имеет право: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3.1.1. Требовать своевременного внесения платы за жилое помещение и коммунальные услуги;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3.1.2. Требовать расторжения настоящего Договора в случаях нарушения Нанимателем жилищного законодательства, локальных нормативных актов университета и условий настоящего Договора;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Наймодатель имеет иные права, предусмотренные законодательством Российской Федерации.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3.1.3. Осматривать техническое, санитарное состояние жилого помещения, санитарно-техническое и иное оборудование, находящееся в квартире (комнате), а также посещать комнату (квартиру) для выполнения необходимых работ.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 Наймодатель обязан: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3.2.1. Передать Нанимателю свободное от прав иных лиц и пригодное для проживания место в общежитии в состоянии, отвечающем требованиям пожарной безопасности, санитарно-гигиеническим, экологическим и иным требованиям;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3.2.2. Принимать участие в надлежащем содержании и ремонте общего имущества в многоквартирном доме, в котором находится жилое помещение;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3.2.3. Осуществлять капитальный ремонт жилого помещения;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3.2.4. Предоставить Нанимателю на время проведения капитального ремонта или реконструкции жилого дома, в случае если ремонт или реконструкция не могут быть произведены без выселения Нанимателя, место в жилом помещении из расчета не менее 6 кв.м. жилой площади на одного человека, без расторжения настоящего Договора. Переселение Нанимателя на время ремонта или реконструкции, и обратно, по окончанию капитального ремонта или реконструкции, осуществляется за счет средств Наймодателя;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3.2.5. Информировать Нанимателя о проведении капитального ремонта или реконструкции дома не позднее, чем за 30 дней до начала работ;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3.2.6.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3.2.7. Обеспечивать предоставление Нанимателю коммунальных услуг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lastRenderedPageBreak/>
        <w:t>4. РАСТОРЖЕНИЕ И ПРЕКРАЩЕНИЕ ДОГОВОРА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4.1. Наниматель в любое время может расторгнуть настоящий Договор.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4.2. Настоящий Договор может быть расторгнут в любое время по соглашению сторон.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 Настоящий договор может быть расторгнут в судебном порядке по требованию Наймодателя при: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4.3.1. неисполнении Нанимателем обязательств по настоящему Договору;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4.3.2. невнесении Нанимателем платы за пользование местом (жилым помещением) в общежитии, коммунальные услуги более шести месяцев;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4.3.3. разрушении или повреждения Нанимателем жилого помещения, а также имущества Университета, находящегося на территории общежития (либо гражданами, за действия которых он отвечает), в котором ему предоставлено место для проживания, оборудования и иного инвентаря;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4.3.4. систематическом нарушении прав и законных интересов лиц, проживающих в общежитии;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4.3.5. использовании жилого помещения не по назначению;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4.3.6. бесхозяйственном </w:t>
      </w:r>
      <w:proofErr w:type="gramStart"/>
      <w:r w:rsidRPr="000A5C25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A5C25">
        <w:rPr>
          <w:rFonts w:ascii="Times New Roman" w:hAnsi="Times New Roman" w:cs="Times New Roman"/>
          <w:sz w:val="28"/>
          <w:szCs w:val="28"/>
        </w:rPr>
        <w:t xml:space="preserve"> с жилым помещением (повреждение, либо уничтожение структурных элементов квартиры, окон, дверей, пола, стен, санитарно-технического оборудования и т.п.), допуская его разрушение;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4.3.7. несоблюдения п. 2.3. настоящего Договора.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 Настоящий Договор прекращается в связи: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4.4.1. с утратой (разрушением) квартиры (комнаты) в общежитии;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4.4.2. со смертью Нанимателя;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4.4.3. с окончанием срока обучения;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4.4.4. с отчислением обучающегося из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4.4.5. с переходом на заочную форму обучения;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4.4.6. с переводом обучающегося в иное учебное заведение;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4.4.7. с истечением периода, на который был заключен настоящий Договор.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0A5C25">
      <w:pPr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lastRenderedPageBreak/>
        <w:t>5. ПОРЯДОК ОПЛАТЫ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5.1. Наниматель вносит плату за жилое помещение и коммунальные услуги в порядке и размере, определенном законодательством Российской Федерации, иными нормативно-правовыми актами, а также локальными нормативными актами.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5.2. Наниматель освобождается от платы за жилое помещение и коммунальные услуги в случаях, предусмотренных действующим законодательством Российской Федерации, иными нормативно-правовыми актами, а также локальными актами.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5.3. Размер платы за пользование жилым помещением и коммунальные услуги, при наличии - дополнительные услуги, в общежитиях Университета (филиала Университета) определяются локальными нормативными актами, принимаемыми с учетом мнения Объединенного совета обучающихся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 xml:space="preserve"> и Первичной профсоюзной организации студентов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>, согласно части 3 статьи 39 Федерального закона от 29.12.2012 № 273-ФЗ «Об образовании в Российской Федерации»;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5.4. Оплата по настоящему договору состоит из: платы за пользование жилым помещением (плата за наём), платы за коммунальные услуги.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5.5. Плата за пользование жилым помещением, коммунальные услуги, при наличии - дополнительные услуги, в общежитиях в текущем учебном году взимаются с обучающихся ежемесячно до 10-го числа месяца, следующего за истекшим месяцем. Плата за жилое помещение и коммунальные услуги может быть внесена в безналичном порядке путем перечисления денежных средств на расчетный счет Наймодателя.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Наниматель имеет право вносить предоплату (аванс).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Обучающиеся выпускного курса обязаны внести предоплату за жилое помещение и коммунальные услуги: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- в мае за июнь;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- в июне за июль.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5.6. В случае расторжения настоящего Договора, Наймодатель производит перерасчет стоимости оплаты за проживание в общежитии. Излишне уплаченные денежные средства возвращаются Нанимателю в безналичном порядке на расчетный счет, указанный Нанимателем.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5.7. Наниматель имеет право получать дополнительные услуги на основании дополнительного соглашения.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>6. ИНЫЕ УСЛОВИЯ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6.1. Стороны предусматривают претензионный порядок урегулирования споров по настоящему Договору. При предъявлении </w:t>
      </w:r>
      <w:r w:rsidRPr="000A5C25">
        <w:rPr>
          <w:rFonts w:ascii="Times New Roman" w:hAnsi="Times New Roman" w:cs="Times New Roman"/>
          <w:sz w:val="28"/>
          <w:szCs w:val="28"/>
        </w:rPr>
        <w:lastRenderedPageBreak/>
        <w:t>письменной претензии одной из Сторон, другая Сторона должна дать ответ в срок десять календарных дней с момента ее получения.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6.2. Спор, не урегулированный в претензионном порядке, подлежит разрешению в соответствии с действующим законодательством Российской Федерации в Центральном районном суде города Тюмени.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6.3. Стороны пришли к соглашению о возможности подписания настоящего Договора от имени Наймодателя путем факсимильного воспроизведения собственноручной подписи его представителя с использованием средств механического или иного копирования.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6.4. Настоящий Договор составлен в двух экземплярах, один из которых находится у Наймодателя, другой - у Нанимателя.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1. С перечнем дополнительных услуг, мебели и иного инвентаря, предоставляемого исходя из категории жилого помещения, предоставленного по настоящему Договору, при заключении настоящего Договора ознакомлен(а) и согласен(на) __________________________ /В.В.Гаврилова/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2. С Правилами пользования жилым помещением, утвержденными Правительством Российской Федерации 21 января 2006 г. № 25, Положением о порядке проживания в общежитии Тюменского государственного университета, утвержденным приказом ректора </w:t>
      </w:r>
      <w:proofErr w:type="spellStart"/>
      <w:r w:rsidRPr="000A5C2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0A5C25">
        <w:rPr>
          <w:rFonts w:ascii="Times New Roman" w:hAnsi="Times New Roman" w:cs="Times New Roman"/>
          <w:sz w:val="28"/>
          <w:szCs w:val="28"/>
        </w:rPr>
        <w:t xml:space="preserve"> от 05.07.2018 № 414-1, техникой безопасности, санитарными и противопожарными требованиями, правилами содержания придомовой территории, а также правилами внутреннего распорядка для проживающих в общежитии при заключении настоящего Договора ознакомлен(а) и согласен(на), обязуюсь их соблюдать. ___________________________ /</w:t>
      </w:r>
      <w:r w:rsidR="00996195">
        <w:rPr>
          <w:rFonts w:ascii="Times New Roman" w:hAnsi="Times New Roman" w:cs="Times New Roman"/>
          <w:sz w:val="28"/>
          <w:szCs w:val="28"/>
        </w:rPr>
        <w:t>_________________</w:t>
      </w:r>
      <w:r w:rsidRPr="000A5C25">
        <w:rPr>
          <w:rFonts w:ascii="Times New Roman" w:hAnsi="Times New Roman" w:cs="Times New Roman"/>
          <w:sz w:val="28"/>
          <w:szCs w:val="28"/>
        </w:rPr>
        <w:t>/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Мне известно, что за нарушение указанных правил ко мне могут быть применены дисциплинарные взыскания ___________________________/</w:t>
      </w:r>
      <w:r w:rsidR="00996195">
        <w:rPr>
          <w:rFonts w:ascii="Times New Roman" w:hAnsi="Times New Roman" w:cs="Times New Roman"/>
          <w:sz w:val="28"/>
          <w:szCs w:val="28"/>
        </w:rPr>
        <w:t>____________________</w:t>
      </w:r>
      <w:r w:rsidRPr="000A5C25">
        <w:rPr>
          <w:rFonts w:ascii="Times New Roman" w:hAnsi="Times New Roman" w:cs="Times New Roman"/>
          <w:sz w:val="28"/>
          <w:szCs w:val="28"/>
        </w:rPr>
        <w:t>/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Pr="000A5C25" w:rsidRDefault="000A5C25" w:rsidP="00B36D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5C25">
        <w:rPr>
          <w:rFonts w:ascii="Times New Roman" w:hAnsi="Times New Roman" w:cs="Times New Roman"/>
          <w:sz w:val="28"/>
          <w:szCs w:val="28"/>
        </w:rPr>
        <w:t xml:space="preserve">          3. С размером оплаты за проживание в общежитии </w:t>
      </w:r>
      <w:bookmarkStart w:id="0" w:name="_GoBack"/>
      <w:bookmarkEnd w:id="0"/>
      <w:r w:rsidRPr="000A5C2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0A5C2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A5C25">
        <w:rPr>
          <w:rFonts w:ascii="Times New Roman" w:hAnsi="Times New Roman" w:cs="Times New Roman"/>
          <w:sz w:val="28"/>
          <w:szCs w:val="28"/>
        </w:rPr>
        <w:t>а)__________________________ /</w:t>
      </w:r>
      <w:r w:rsidR="00996195">
        <w:rPr>
          <w:rFonts w:ascii="Times New Roman" w:hAnsi="Times New Roman" w:cs="Times New Roman"/>
          <w:sz w:val="28"/>
          <w:szCs w:val="28"/>
        </w:rPr>
        <w:t>_________________</w:t>
      </w:r>
      <w:r w:rsidRPr="000A5C25">
        <w:rPr>
          <w:rFonts w:ascii="Times New Roman" w:hAnsi="Times New Roman" w:cs="Times New Roman"/>
          <w:sz w:val="28"/>
          <w:szCs w:val="28"/>
        </w:rPr>
        <w:t>/.</w:t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  <w:r w:rsidRPr="000A5C25">
        <w:rPr>
          <w:rFonts w:ascii="Times New Roman" w:hAnsi="Times New Roman" w:cs="Times New Roman"/>
          <w:sz w:val="28"/>
          <w:szCs w:val="28"/>
        </w:rPr>
        <w:tab/>
      </w:r>
    </w:p>
    <w:p w:rsidR="000A5C25" w:rsidRDefault="000A5C25" w:rsidP="00B36D04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C25" w:rsidRDefault="000A5C25" w:rsidP="00B36D04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C25" w:rsidRDefault="000A5C25" w:rsidP="000A5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C25" w:rsidRDefault="000A5C25" w:rsidP="000A5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5C25" w:rsidSect="00B6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5A"/>
    <w:rsid w:val="000A5C25"/>
    <w:rsid w:val="00996195"/>
    <w:rsid w:val="00B36D04"/>
    <w:rsid w:val="00B4325A"/>
    <w:rsid w:val="00B61B58"/>
    <w:rsid w:val="00C827EB"/>
    <w:rsid w:val="00F47D2F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2513</Words>
  <Characters>14328</Characters>
  <Application>Microsoft Office Word</Application>
  <DocSecurity>0</DocSecurity>
  <Lines>119</Lines>
  <Paragraphs>33</Paragraphs>
  <ScaleCrop>false</ScaleCrop>
  <Company>MultiDVD Team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Елена Геннадьевна</dc:creator>
  <cp:lastModifiedBy>ADM</cp:lastModifiedBy>
  <cp:revision>2</cp:revision>
  <dcterms:created xsi:type="dcterms:W3CDTF">2021-03-03T12:37:00Z</dcterms:created>
  <dcterms:modified xsi:type="dcterms:W3CDTF">2021-03-03T12:37:00Z</dcterms:modified>
</cp:coreProperties>
</file>